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5C" w:rsidRDefault="00EE6AB3" w:rsidP="00FB7B36">
      <w:pPr>
        <w:spacing w:line="240" w:lineRule="auto"/>
        <w:ind w:left="4956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-23247</wp:posOffset>
            </wp:positionV>
            <wp:extent cx="2062956" cy="1076325"/>
            <wp:effectExtent l="0" t="0" r="0" b="0"/>
            <wp:wrapNone/>
            <wp:docPr id="1" name="Afbeelding 1" descr="C:\Users\Alexandre\AppData\Local\Microsoft\Windows\INetCache\Content.Word\logoJeanDela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\AppData\Local\Microsoft\Windows\INetCache\Content.Word\logoJeanDela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5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AB3">
        <w:rPr>
          <w:b/>
          <w:noProof/>
          <w:sz w:val="32"/>
          <w:szCs w:val="32"/>
        </w:rPr>
        <w:t>HERROEPINGSFORMULIER</w:t>
      </w:r>
      <w:r>
        <w:rPr>
          <w:b/>
          <w:noProof/>
          <w:sz w:val="32"/>
          <w:szCs w:val="32"/>
        </w:rPr>
        <w:br/>
      </w:r>
    </w:p>
    <w:p w:rsidR="00EE6AB3" w:rsidRDefault="00EE6AB3" w:rsidP="00FB7B36">
      <w:pPr>
        <w:spacing w:line="240" w:lineRule="auto"/>
        <w:ind w:left="4956"/>
        <w:rPr>
          <w:b/>
          <w:noProof/>
          <w:sz w:val="32"/>
          <w:szCs w:val="32"/>
        </w:rPr>
      </w:pPr>
    </w:p>
    <w:p w:rsidR="00EE6AB3" w:rsidRDefault="00EE6AB3" w:rsidP="00FB7B36">
      <w:pPr>
        <w:spacing w:line="240" w:lineRule="auto"/>
        <w:jc w:val="both"/>
        <w:rPr>
          <w:b/>
          <w:noProof/>
          <w:sz w:val="32"/>
          <w:szCs w:val="32"/>
        </w:rPr>
      </w:pPr>
    </w:p>
    <w:p w:rsidR="00EE6AB3" w:rsidRPr="00FB7B36" w:rsidRDefault="00EE6AB3" w:rsidP="00FB7B36">
      <w:pPr>
        <w:spacing w:line="240" w:lineRule="auto"/>
        <w:jc w:val="both"/>
      </w:pPr>
      <w:r w:rsidRPr="00FB7B36">
        <w:t xml:space="preserve">Gelieve dit formulier enkel in te vullen &amp; terug te zenden indien u de </w:t>
      </w:r>
      <w:r w:rsidR="00CC232B">
        <w:t xml:space="preserve">online </w:t>
      </w:r>
      <w:bookmarkStart w:id="0" w:name="_GoBack"/>
      <w:bookmarkEnd w:id="0"/>
      <w:r w:rsidRPr="00FB7B36">
        <w:t>overeenkomst wilt herroepen.</w:t>
      </w:r>
    </w:p>
    <w:p w:rsidR="00EE6AB3" w:rsidRPr="00FB7B36" w:rsidRDefault="00EE6AB3" w:rsidP="00FB7B36">
      <w:pPr>
        <w:spacing w:line="240" w:lineRule="auto"/>
        <w:jc w:val="both"/>
      </w:pPr>
    </w:p>
    <w:p w:rsidR="00EE6AB3" w:rsidRPr="00FB7B36" w:rsidRDefault="00EE6AB3" w:rsidP="00FB7B36">
      <w:pPr>
        <w:pStyle w:val="Geenafstand"/>
      </w:pPr>
      <w:r w:rsidRPr="00FB7B36">
        <w:t>Ordernummer: _______________</w:t>
      </w:r>
    </w:p>
    <w:p w:rsidR="00EE6AB3" w:rsidRPr="00FB7B36" w:rsidRDefault="00EE6AB3" w:rsidP="00FB7B36">
      <w:pPr>
        <w:pStyle w:val="Geenafstand"/>
      </w:pPr>
      <w:r w:rsidRPr="00FB7B36">
        <w:t>Orderdatum: _________________</w:t>
      </w:r>
    </w:p>
    <w:p w:rsidR="00EE6AB3" w:rsidRPr="00FB7B36" w:rsidRDefault="00EE6AB3" w:rsidP="00FB7B36">
      <w:pPr>
        <w:pStyle w:val="Geenafstand"/>
      </w:pPr>
    </w:p>
    <w:p w:rsidR="00EE6AB3" w:rsidRPr="00FB7B36" w:rsidRDefault="00EE6AB3" w:rsidP="00FB7B36">
      <w:pPr>
        <w:pStyle w:val="Geenafstand"/>
      </w:pPr>
      <w:r w:rsidRPr="00FB7B36">
        <w:t xml:space="preserve">Naam: </w:t>
      </w:r>
    </w:p>
    <w:p w:rsidR="00EE6AB3" w:rsidRPr="00FB7B36" w:rsidRDefault="00EE6AB3" w:rsidP="00FB7B36">
      <w:pPr>
        <w:pStyle w:val="Geenafstand"/>
      </w:pPr>
      <w:r w:rsidRPr="00FB7B36">
        <w:t>Adres:</w:t>
      </w:r>
    </w:p>
    <w:p w:rsidR="00EE6AB3" w:rsidRPr="00FB7B36" w:rsidRDefault="00EE6AB3" w:rsidP="00FB7B36">
      <w:pPr>
        <w:pStyle w:val="Geenafstand"/>
      </w:pPr>
      <w:r w:rsidRPr="00FB7B36">
        <w:t>Postcode:</w:t>
      </w:r>
    </w:p>
    <w:p w:rsidR="00EE6AB3" w:rsidRPr="00FB7B36" w:rsidRDefault="00EE6AB3" w:rsidP="00FB7B36">
      <w:pPr>
        <w:pStyle w:val="Geenafstand"/>
      </w:pPr>
      <w:r w:rsidRPr="00FB7B36">
        <w:t>Stad:</w:t>
      </w:r>
    </w:p>
    <w:p w:rsidR="00EE6AB3" w:rsidRPr="00FB7B36" w:rsidRDefault="00EE6AB3" w:rsidP="00FB7B36">
      <w:pPr>
        <w:pStyle w:val="Geenafstand"/>
      </w:pPr>
      <w:r w:rsidRPr="00FB7B36">
        <w:t>Land:</w:t>
      </w:r>
    </w:p>
    <w:p w:rsidR="00EE6AB3" w:rsidRPr="00FB7B36" w:rsidRDefault="00EE6AB3" w:rsidP="00FB7B36">
      <w:pPr>
        <w:spacing w:line="240" w:lineRule="auto"/>
        <w:jc w:val="both"/>
      </w:pPr>
    </w:p>
    <w:p w:rsidR="00EE6AB3" w:rsidRPr="00FB7B36" w:rsidRDefault="00EE6AB3" w:rsidP="00FB7B36">
      <w:pPr>
        <w:spacing w:line="240" w:lineRule="auto"/>
        <w:jc w:val="both"/>
      </w:pPr>
      <w:r w:rsidRPr="00FB7B36">
        <w:t xml:space="preserve">Graag wens ik mee te delen dat ik de overeenkomst betreffende de verkoop van volgende artikels herroep: </w:t>
      </w:r>
    </w:p>
    <w:p w:rsidR="00EE6AB3" w:rsidRPr="00FB7B36" w:rsidRDefault="00EE6AB3" w:rsidP="00FB7B36">
      <w:pPr>
        <w:pStyle w:val="Geenafstand"/>
      </w:pPr>
      <w:r w:rsidRPr="00FB7B36">
        <w:t>Artikelnummer(s):</w:t>
      </w:r>
      <w:r w:rsidR="00FB7B36" w:rsidRPr="00FB7B36">
        <w:t xml:space="preserve"> _________</w:t>
      </w:r>
    </w:p>
    <w:p w:rsidR="00EE6AB3" w:rsidRPr="00FB7B36" w:rsidRDefault="00EE6AB3" w:rsidP="00FB7B36">
      <w:pPr>
        <w:pStyle w:val="Geenafstand"/>
      </w:pPr>
      <w:r w:rsidRPr="00FB7B36">
        <w:t xml:space="preserve">Maat: </w:t>
      </w:r>
      <w:r w:rsidR="00FB7B36" w:rsidRPr="00FB7B36">
        <w:t>___________________</w:t>
      </w:r>
    </w:p>
    <w:p w:rsidR="00FB7B36" w:rsidRPr="00FB7B36" w:rsidRDefault="00FB7B36" w:rsidP="00FB7B36">
      <w:pPr>
        <w:spacing w:line="240" w:lineRule="auto"/>
        <w:jc w:val="both"/>
      </w:pPr>
    </w:p>
    <w:p w:rsidR="00FB7B36" w:rsidRPr="00FB7B36" w:rsidRDefault="00FB7B36" w:rsidP="00FB7B36">
      <w:pPr>
        <w:spacing w:line="240" w:lineRule="auto"/>
        <w:jc w:val="both"/>
      </w:pPr>
      <w:r w:rsidRPr="00FB7B36">
        <w:t xml:space="preserve">Ik stuur dit artikel terug om volgende reden: </w:t>
      </w:r>
    </w:p>
    <w:p w:rsidR="00FB7B36" w:rsidRPr="00FB7B36" w:rsidRDefault="00FB7B36" w:rsidP="00FB7B36">
      <w:pPr>
        <w:pStyle w:val="Geenafstand"/>
      </w:pPr>
      <w:r w:rsidRPr="00FB7B36">
        <w:sym w:font="Symbol" w:char="F0F0"/>
      </w:r>
      <w:r w:rsidRPr="00FB7B36">
        <w:t xml:space="preserve"> Verkeerde maat </w:t>
      </w:r>
    </w:p>
    <w:p w:rsidR="00FB7B36" w:rsidRPr="00FB7B36" w:rsidRDefault="00FB7B36" w:rsidP="00FB7B36">
      <w:pPr>
        <w:pStyle w:val="Geenafstand"/>
      </w:pPr>
      <w:r w:rsidRPr="00FB7B36">
        <w:sym w:font="Symbol" w:char="F0F0"/>
      </w:r>
      <w:r w:rsidRPr="00FB7B36">
        <w:t xml:space="preserve"> Beschadigd:_____________________________________________ </w:t>
      </w:r>
    </w:p>
    <w:p w:rsidR="00EE6AB3" w:rsidRPr="00FB7B36" w:rsidRDefault="00FB7B36" w:rsidP="00FB7B36">
      <w:pPr>
        <w:pStyle w:val="Geenafstand"/>
      </w:pPr>
      <w:r w:rsidRPr="00FB7B36">
        <w:sym w:font="Symbol" w:char="F0F0"/>
      </w:r>
      <w:r w:rsidRPr="00FB7B36">
        <w:t xml:space="preserve"> Andere: ________________________________________________</w:t>
      </w:r>
    </w:p>
    <w:p w:rsidR="00FB7B36" w:rsidRDefault="00FB7B36" w:rsidP="00FB7B36">
      <w:pPr>
        <w:spacing w:line="240" w:lineRule="auto"/>
        <w:jc w:val="both"/>
      </w:pPr>
    </w:p>
    <w:p w:rsidR="005C4749" w:rsidRPr="005C4749" w:rsidRDefault="005C4749" w:rsidP="00FB7B36">
      <w:pPr>
        <w:spacing w:line="240" w:lineRule="auto"/>
        <w:jc w:val="both"/>
        <w:rPr>
          <w:b/>
        </w:rPr>
      </w:pPr>
      <w:r w:rsidRPr="005C4749">
        <w:rPr>
          <w:b/>
        </w:rPr>
        <w:t>Retour in de winkel</w:t>
      </w:r>
    </w:p>
    <w:p w:rsidR="00EE6AB3" w:rsidRDefault="00FB7B36" w:rsidP="00FB7B36">
      <w:pPr>
        <w:spacing w:line="240" w:lineRule="auto"/>
        <w:jc w:val="both"/>
      </w:pPr>
      <w:r w:rsidRPr="00FB7B36">
        <w:t xml:space="preserve">In onze winkels kunt u het artikel in de originele verpakking omruilen voor iets anders of u ontvangt </w:t>
      </w:r>
      <w:r w:rsidR="00B31DF4">
        <w:t xml:space="preserve">uw tegoed via </w:t>
      </w:r>
      <w:r w:rsidR="00BB1F83">
        <w:t>de oorspronkelijke betaalmethode</w:t>
      </w:r>
      <w:r w:rsidRPr="00FB7B36">
        <w:t>. Breng zeker uw retourformulier mee.</w:t>
      </w:r>
    </w:p>
    <w:p w:rsidR="005C4749" w:rsidRPr="005C4749" w:rsidRDefault="005C4749" w:rsidP="00FB7B36">
      <w:pPr>
        <w:spacing w:line="240" w:lineRule="auto"/>
        <w:jc w:val="both"/>
        <w:rPr>
          <w:b/>
        </w:rPr>
      </w:pPr>
      <w:r w:rsidRPr="005C4749">
        <w:rPr>
          <w:b/>
        </w:rPr>
        <w:t>Retour opsturen</w:t>
      </w:r>
    </w:p>
    <w:p w:rsidR="005C4749" w:rsidRDefault="00FB7B36" w:rsidP="00FB7B36">
      <w:pPr>
        <w:spacing w:line="240" w:lineRule="auto"/>
        <w:jc w:val="both"/>
      </w:pPr>
      <w:r w:rsidRPr="00FB7B36">
        <w:t xml:space="preserve">Retour opsturen </w:t>
      </w:r>
    </w:p>
    <w:p w:rsidR="005C4749" w:rsidRDefault="00FB7B36" w:rsidP="005C4749">
      <w:pPr>
        <w:pStyle w:val="Lijstalinea"/>
        <w:numPr>
          <w:ilvl w:val="0"/>
          <w:numId w:val="2"/>
        </w:numPr>
        <w:spacing w:line="240" w:lineRule="auto"/>
        <w:jc w:val="both"/>
      </w:pPr>
      <w:r w:rsidRPr="00FB7B36">
        <w:t xml:space="preserve">Verpak het artikel samen met het retourformulier/formulier voor herroeping in de doos. </w:t>
      </w:r>
    </w:p>
    <w:p w:rsidR="005C4749" w:rsidRDefault="00FB7B36" w:rsidP="005C4749">
      <w:pPr>
        <w:pStyle w:val="Lijstalinea"/>
        <w:numPr>
          <w:ilvl w:val="0"/>
          <w:numId w:val="2"/>
        </w:numPr>
        <w:spacing w:line="240" w:lineRule="auto"/>
        <w:jc w:val="both"/>
      </w:pPr>
      <w:r w:rsidRPr="00FB7B36">
        <w:t xml:space="preserve">Contacteer onze klantendienst </w:t>
      </w:r>
      <w:r>
        <w:t>webshop@jeandelaere.be</w:t>
      </w:r>
      <w:r w:rsidRPr="00FB7B36">
        <w:t xml:space="preserve"> voor je gratis retourlabel. </w:t>
      </w:r>
    </w:p>
    <w:p w:rsidR="005C4749" w:rsidRDefault="00FB7B36" w:rsidP="005C4749">
      <w:pPr>
        <w:pStyle w:val="Lijstalinea"/>
        <w:numPr>
          <w:ilvl w:val="0"/>
          <w:numId w:val="2"/>
        </w:numPr>
        <w:spacing w:line="240" w:lineRule="auto"/>
        <w:jc w:val="both"/>
      </w:pPr>
      <w:r w:rsidRPr="00FB7B36">
        <w:t xml:space="preserve">Kleef het retourlabel bovenop het originele etiket met jouw adresinfo. </w:t>
      </w:r>
    </w:p>
    <w:p w:rsidR="005C4749" w:rsidRDefault="00FB7B36" w:rsidP="005C4749">
      <w:pPr>
        <w:pStyle w:val="Lijstalinea"/>
        <w:numPr>
          <w:ilvl w:val="0"/>
          <w:numId w:val="2"/>
        </w:numPr>
        <w:spacing w:line="240" w:lineRule="auto"/>
        <w:jc w:val="both"/>
      </w:pPr>
      <w:r w:rsidRPr="00FB7B36">
        <w:t xml:space="preserve">Breng je pakket naar een postkantoor of postpunt voor gratis retour. </w:t>
      </w:r>
    </w:p>
    <w:p w:rsidR="005C4749" w:rsidRDefault="00FB7B36" w:rsidP="005C4749">
      <w:pPr>
        <w:spacing w:line="240" w:lineRule="auto"/>
        <w:jc w:val="both"/>
      </w:pPr>
      <w:r w:rsidRPr="00FB7B36">
        <w:t xml:space="preserve">Je ontvangt een retourbevestiging via e-mail van zodra we je pakket hebben ontvangen. De terugbetaling gebeurt via de oorspronkelijke betaalmethode. </w:t>
      </w:r>
    </w:p>
    <w:p w:rsidR="00FB7B36" w:rsidRPr="00FB7B36" w:rsidRDefault="00FB7B36" w:rsidP="005C4749">
      <w:pPr>
        <w:spacing w:line="240" w:lineRule="auto"/>
        <w:jc w:val="both"/>
      </w:pPr>
      <w:r w:rsidRPr="00FB7B36">
        <w:t xml:space="preserve">Nog vragen? Onze enthousiaste klantendienst staat voor je klaar! </w:t>
      </w:r>
      <w:r w:rsidR="00D57C45">
        <w:t>055 21 19 67 of</w:t>
      </w:r>
      <w:r w:rsidRPr="00FB7B36">
        <w:t xml:space="preserve"> webshop@</w:t>
      </w:r>
      <w:r w:rsidR="005C4749">
        <w:t>jeandelaere.be</w:t>
      </w:r>
      <w:r w:rsidRPr="00FB7B36">
        <w:t xml:space="preserve"> </w:t>
      </w:r>
    </w:p>
    <w:sectPr w:rsidR="00FB7B36" w:rsidRPr="00FB7B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0B" w:rsidRDefault="008A220B" w:rsidP="005C4749">
      <w:pPr>
        <w:spacing w:after="0" w:line="240" w:lineRule="auto"/>
      </w:pPr>
      <w:r>
        <w:separator/>
      </w:r>
    </w:p>
  </w:endnote>
  <w:endnote w:type="continuationSeparator" w:id="0">
    <w:p w:rsidR="008A220B" w:rsidRDefault="008A220B" w:rsidP="005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57C45" w:rsidTr="00D57C45">
      <w:tc>
        <w:tcPr>
          <w:tcW w:w="3020" w:type="dxa"/>
        </w:tcPr>
        <w:p w:rsidR="00D57C45" w:rsidRPr="00D57C45" w:rsidRDefault="00D57C45">
          <w:pPr>
            <w:pStyle w:val="Voettekst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 xml:space="preserve">Jean Delaere Ronse Peperstraat 9-11 </w:t>
          </w:r>
        </w:p>
        <w:p w:rsidR="00D57C45" w:rsidRPr="00D57C45" w:rsidRDefault="00D57C45">
          <w:pPr>
            <w:pStyle w:val="Voettekst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9600 Ronse</w:t>
          </w:r>
        </w:p>
      </w:tc>
      <w:tc>
        <w:tcPr>
          <w:tcW w:w="3021" w:type="dxa"/>
        </w:tcPr>
        <w:p w:rsidR="00D57C45" w:rsidRPr="00D57C45" w:rsidRDefault="00D57C45" w:rsidP="00D57C45">
          <w:pPr>
            <w:pStyle w:val="Voettekst"/>
            <w:jc w:val="center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Jean Delaere Gent</w:t>
          </w:r>
        </w:p>
        <w:p w:rsidR="00D57C45" w:rsidRPr="00D57C45" w:rsidRDefault="00D57C45" w:rsidP="00D57C45">
          <w:pPr>
            <w:pStyle w:val="Voettekst"/>
            <w:jc w:val="center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Koestraat 13-15</w:t>
          </w:r>
        </w:p>
        <w:p w:rsidR="00D57C45" w:rsidRPr="00D57C45" w:rsidRDefault="00D57C45" w:rsidP="00D57C45">
          <w:pPr>
            <w:pStyle w:val="Voettekst"/>
            <w:jc w:val="center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9000 Gent</w:t>
          </w:r>
        </w:p>
      </w:tc>
      <w:tc>
        <w:tcPr>
          <w:tcW w:w="3021" w:type="dxa"/>
        </w:tcPr>
        <w:p w:rsidR="00D57C45" w:rsidRPr="00D57C45" w:rsidRDefault="00D57C45" w:rsidP="00D57C45">
          <w:pPr>
            <w:pStyle w:val="Voettekst"/>
            <w:jc w:val="right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 xml:space="preserve">www.jeandelaere.be info@jeandelaere.be </w:t>
          </w:r>
        </w:p>
        <w:p w:rsidR="00D57C45" w:rsidRPr="00D57C45" w:rsidRDefault="00D57C45" w:rsidP="00D57C45">
          <w:pPr>
            <w:pStyle w:val="Voettekst"/>
            <w:jc w:val="right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055 21 19 67</w:t>
          </w:r>
        </w:p>
      </w:tc>
    </w:tr>
  </w:tbl>
  <w:p w:rsidR="005C4749" w:rsidRDefault="005C47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0B" w:rsidRDefault="008A220B" w:rsidP="005C4749">
      <w:pPr>
        <w:spacing w:after="0" w:line="240" w:lineRule="auto"/>
      </w:pPr>
      <w:r>
        <w:separator/>
      </w:r>
    </w:p>
  </w:footnote>
  <w:footnote w:type="continuationSeparator" w:id="0">
    <w:p w:rsidR="008A220B" w:rsidRDefault="008A220B" w:rsidP="005C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405E"/>
    <w:multiLevelType w:val="hybridMultilevel"/>
    <w:tmpl w:val="E2F2119C"/>
    <w:lvl w:ilvl="0" w:tplc="0DDE4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F02D80"/>
    <w:multiLevelType w:val="hybridMultilevel"/>
    <w:tmpl w:val="6F7EAF2A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3E"/>
    <w:rsid w:val="00181436"/>
    <w:rsid w:val="0020332D"/>
    <w:rsid w:val="00340F3E"/>
    <w:rsid w:val="005C4749"/>
    <w:rsid w:val="008A220B"/>
    <w:rsid w:val="00B31DF4"/>
    <w:rsid w:val="00BB1F83"/>
    <w:rsid w:val="00C5635C"/>
    <w:rsid w:val="00CC232B"/>
    <w:rsid w:val="00D57C45"/>
    <w:rsid w:val="00EE6AB3"/>
    <w:rsid w:val="00F50A0F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77025"/>
  <w15:chartTrackingRefBased/>
  <w15:docId w15:val="{4A30E267-48E4-4CF3-955C-CEBC865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B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C47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4749"/>
  </w:style>
  <w:style w:type="paragraph" w:styleId="Voettekst">
    <w:name w:val="footer"/>
    <w:basedOn w:val="Standaard"/>
    <w:link w:val="VoettekstChar"/>
    <w:uiPriority w:val="99"/>
    <w:unhideWhenUsed/>
    <w:rsid w:val="005C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4749"/>
  </w:style>
  <w:style w:type="table" w:styleId="Tabelraster">
    <w:name w:val="Table Grid"/>
    <w:basedOn w:val="Standaardtabel"/>
    <w:uiPriority w:val="39"/>
    <w:rsid w:val="00D5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2</cp:revision>
  <dcterms:created xsi:type="dcterms:W3CDTF">2020-08-14T10:10:00Z</dcterms:created>
  <dcterms:modified xsi:type="dcterms:W3CDTF">2020-08-14T10:10:00Z</dcterms:modified>
</cp:coreProperties>
</file>